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A6" w:rsidRDefault="00BD5DA6"/>
    <w:tbl>
      <w:tblPr>
        <w:tblW w:w="15506" w:type="dxa"/>
        <w:tblInd w:w="-318" w:type="dxa"/>
        <w:tblLook w:val="04A0" w:firstRow="1" w:lastRow="0" w:firstColumn="1" w:lastColumn="0" w:noHBand="0" w:noVBand="1"/>
      </w:tblPr>
      <w:tblGrid>
        <w:gridCol w:w="6293"/>
        <w:gridCol w:w="9213"/>
      </w:tblGrid>
      <w:tr w:rsidR="00D145DA" w:rsidRPr="00A06162" w:rsidTr="00D145DA">
        <w:trPr>
          <w:trHeight w:val="612"/>
        </w:trPr>
        <w:tc>
          <w:tcPr>
            <w:tcW w:w="6293" w:type="dxa"/>
            <w:shd w:val="clear" w:color="auto" w:fill="auto"/>
          </w:tcPr>
          <w:p w:rsidR="00D145DA" w:rsidRPr="00D145DA" w:rsidRDefault="00D145DA" w:rsidP="00007A9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145DA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DF3E6F" wp14:editId="496AD069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269240</wp:posOffset>
                      </wp:positionV>
                      <wp:extent cx="904125" cy="0"/>
                      <wp:effectExtent l="0" t="0" r="1079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053AF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21.2pt" to="190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" strokecolor="black [3040]"/>
                  </w:pict>
                </mc:Fallback>
              </mc:AlternateContent>
            </w:r>
            <w:r w:rsidRPr="00D145D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TRƯỜNG</w:t>
            </w:r>
            <w:r w:rsidR="00D8228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="00D9399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MẦM NON THỊ TRẤN</w:t>
            </w:r>
          </w:p>
        </w:tc>
        <w:tc>
          <w:tcPr>
            <w:tcW w:w="9213" w:type="dxa"/>
            <w:shd w:val="clear" w:color="auto" w:fill="auto"/>
          </w:tcPr>
          <w:p w:rsidR="00D145DA" w:rsidRPr="00C12B68" w:rsidRDefault="00D145DA" w:rsidP="00D145DA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12B6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:rsidR="00D145DA" w:rsidRPr="00C12B68" w:rsidRDefault="00D145DA" w:rsidP="00D145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7C68A0" wp14:editId="7EC69298">
                      <wp:simplePos x="0" y="0"/>
                      <wp:positionH relativeFrom="column">
                        <wp:posOffset>1922752</wp:posOffset>
                      </wp:positionH>
                      <wp:positionV relativeFrom="paragraph">
                        <wp:posOffset>203835</wp:posOffset>
                      </wp:positionV>
                      <wp:extent cx="2023745" cy="635"/>
                      <wp:effectExtent l="0" t="0" r="14605" b="3746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23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AA65B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51.4pt;margin-top:16.05pt;width:159.35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HLKQIAAEg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"/>
                  </w:pict>
                </mc:Fallback>
              </mc:AlternateContent>
            </w:r>
            <w:r w:rsidRPr="00C12B68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  <w:tr w:rsidR="00D145DA" w:rsidRPr="00A06162" w:rsidTr="00D145DA">
        <w:trPr>
          <w:trHeight w:val="1065"/>
        </w:trPr>
        <w:tc>
          <w:tcPr>
            <w:tcW w:w="6293" w:type="dxa"/>
            <w:shd w:val="clear" w:color="auto" w:fill="auto"/>
          </w:tcPr>
          <w:p w:rsidR="00D145DA" w:rsidRPr="00C12B68" w:rsidRDefault="00D145DA" w:rsidP="00007A9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213" w:type="dxa"/>
            <w:shd w:val="clear" w:color="auto" w:fill="auto"/>
          </w:tcPr>
          <w:p w:rsidR="00D145DA" w:rsidRPr="009A6AA8" w:rsidRDefault="009A6AA8" w:rsidP="00DF68EF">
            <w:pPr>
              <w:spacing w:before="120" w:after="0"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Thị trấn</w:t>
            </w:r>
            <w:r w:rsidR="005840F1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,</w:t>
            </w:r>
            <w:r w:rsidR="00D145DA" w:rsidRPr="00C12B68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ngày</w:t>
            </w:r>
            <w:r w:rsidR="005840F1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 w:rsidR="00DF68E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26</w:t>
            </w:r>
            <w:r w:rsidR="005840F1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 w:rsidR="00D145DA" w:rsidRPr="00C12B68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tháng </w:t>
            </w:r>
            <w:r w:rsidR="00B25F3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</w:t>
            </w:r>
            <w:r w:rsidR="00DF68E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7</w:t>
            </w:r>
            <w:r w:rsidR="00BA3AE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năm 2025</w:t>
            </w:r>
          </w:p>
        </w:tc>
      </w:tr>
    </w:tbl>
    <w:p w:rsidR="00D145DA" w:rsidRPr="00D145DA" w:rsidRDefault="002310F0" w:rsidP="00D145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DANH SÁCH</w:t>
      </w:r>
      <w:r w:rsidR="00EC6C29">
        <w:rPr>
          <w:rFonts w:ascii="Times New Roman" w:hAnsi="Times New Roman"/>
          <w:b/>
          <w:sz w:val="32"/>
          <w:szCs w:val="32"/>
        </w:rPr>
        <w:t xml:space="preserve"> </w:t>
      </w:r>
      <w:r w:rsidR="00480DDC">
        <w:rPr>
          <w:rFonts w:ascii="Times New Roman" w:hAnsi="Times New Roman"/>
          <w:b/>
          <w:sz w:val="32"/>
          <w:szCs w:val="32"/>
        </w:rPr>
        <w:t>CÁC</w:t>
      </w:r>
      <w:r w:rsidR="00D145DA" w:rsidRPr="00D145DA">
        <w:rPr>
          <w:rFonts w:ascii="Times New Roman" w:hAnsi="Times New Roman"/>
          <w:b/>
          <w:sz w:val="32"/>
          <w:szCs w:val="32"/>
        </w:rPr>
        <w:t xml:space="preserve"> </w:t>
      </w:r>
      <w:r w:rsidR="00480DDC">
        <w:rPr>
          <w:rFonts w:ascii="Times New Roman" w:hAnsi="Times New Roman"/>
          <w:b/>
          <w:sz w:val="32"/>
          <w:szCs w:val="32"/>
        </w:rPr>
        <w:t>CÔNG TY</w:t>
      </w:r>
      <w:r w:rsidR="00D145DA" w:rsidRPr="00D145DA">
        <w:rPr>
          <w:rFonts w:ascii="Times New Roman" w:hAnsi="Times New Roman"/>
          <w:b/>
          <w:sz w:val="32"/>
          <w:szCs w:val="32"/>
        </w:rPr>
        <w:t xml:space="preserve">, HỘ, CÁ NHÂN KINH DOANH </w:t>
      </w:r>
    </w:p>
    <w:p w:rsidR="00245EA7" w:rsidRDefault="00480DDC" w:rsidP="005228B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CUNG ỨNG THỰC PHẨM; GA, NƯỚC UỐNG</w:t>
      </w:r>
    </w:p>
    <w:p w:rsidR="00480DDC" w:rsidRDefault="00480DDC" w:rsidP="005228B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</w:t>
      </w:r>
      <w:r w:rsidR="00B836E6">
        <w:rPr>
          <w:rFonts w:ascii="Times New Roman" w:hAnsi="Times New Roman"/>
          <w:b/>
          <w:sz w:val="32"/>
          <w:szCs w:val="32"/>
        </w:rPr>
        <w:t>C 202</w:t>
      </w:r>
      <w:r w:rsidR="004C6019">
        <w:rPr>
          <w:rFonts w:ascii="Times New Roman" w:hAnsi="Times New Roman"/>
          <w:b/>
          <w:sz w:val="32"/>
          <w:szCs w:val="32"/>
        </w:rPr>
        <w:t>5 - 2026</w:t>
      </w:r>
    </w:p>
    <w:p w:rsidR="00C534E8" w:rsidRPr="005228B3" w:rsidRDefault="00C534E8" w:rsidP="009A6AA8">
      <w:pPr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746"/>
        <w:gridCol w:w="3029"/>
        <w:gridCol w:w="2160"/>
        <w:gridCol w:w="4320"/>
        <w:gridCol w:w="3150"/>
        <w:gridCol w:w="1620"/>
      </w:tblGrid>
      <w:tr w:rsidR="00FB6B9D" w:rsidRPr="00333DF1" w:rsidTr="00DC237B">
        <w:tc>
          <w:tcPr>
            <w:tcW w:w="746" w:type="dxa"/>
            <w:vAlign w:val="center"/>
          </w:tcPr>
          <w:p w:rsidR="00FB6B9D" w:rsidRPr="00333DF1" w:rsidRDefault="00FB6B9D" w:rsidP="007521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29" w:type="dxa"/>
            <w:vAlign w:val="center"/>
          </w:tcPr>
          <w:p w:rsidR="00FB6B9D" w:rsidRPr="00333DF1" w:rsidRDefault="00FB6B9D" w:rsidP="007521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 xml:space="preserve"> ty, </w:t>
            </w: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hộ</w:t>
            </w:r>
            <w:proofErr w:type="spellEnd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cá</w:t>
            </w:r>
            <w:proofErr w:type="spellEnd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nhân</w:t>
            </w:r>
            <w:proofErr w:type="spellEnd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kinh</w:t>
            </w:r>
            <w:proofErr w:type="spellEnd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doanh</w:t>
            </w:r>
            <w:proofErr w:type="spellEnd"/>
          </w:p>
        </w:tc>
        <w:tc>
          <w:tcPr>
            <w:tcW w:w="2160" w:type="dxa"/>
            <w:vAlign w:val="center"/>
          </w:tcPr>
          <w:p w:rsidR="00FB6B9D" w:rsidRPr="00333DF1" w:rsidRDefault="001D524A" w:rsidP="007521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4320" w:type="dxa"/>
            <w:vAlign w:val="center"/>
          </w:tcPr>
          <w:p w:rsidR="00FB6B9D" w:rsidRPr="00333DF1" w:rsidRDefault="00FB6B9D" w:rsidP="007521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3150" w:type="dxa"/>
            <w:vAlign w:val="center"/>
          </w:tcPr>
          <w:p w:rsidR="00FB6B9D" w:rsidRPr="00333DF1" w:rsidRDefault="00FB6B9D" w:rsidP="007521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  <w:r w:rsidRPr="00333DF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 Dịch vụ</w:t>
            </w:r>
          </w:p>
        </w:tc>
        <w:tc>
          <w:tcPr>
            <w:tcW w:w="1620" w:type="dxa"/>
            <w:vAlign w:val="center"/>
          </w:tcPr>
          <w:p w:rsidR="00FB6B9D" w:rsidRPr="00333DF1" w:rsidRDefault="00FB6B9D" w:rsidP="007521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color w:val="000000"/>
                <w:sz w:val="28"/>
                <w:szCs w:val="28"/>
              </w:rPr>
              <w:t>0376639719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3 –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, Tim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rPr>
          <w:trHeight w:val="494"/>
        </w:trPr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 xml:space="preserve">Phan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0979244714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3 -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Sườn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tim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rPr>
          <w:trHeight w:val="908"/>
        </w:trPr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0982450844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lộ</w:t>
            </w:r>
            <w:bookmarkStart w:id="0" w:name="_GoBack"/>
            <w:bookmarkEnd w:id="0"/>
            <w:r w:rsidRPr="00333DF1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Nghêu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Bào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ngư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color w:val="000000"/>
                <w:sz w:val="28"/>
                <w:szCs w:val="28"/>
              </w:rPr>
              <w:t>0389164105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cỏ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0979439116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lộc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Nghêu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0975701458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6B</w:t>
            </w:r>
            <w:r w:rsidRPr="00333DF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Dầu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0378701577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  <w:r w:rsidRPr="00333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tẻ</w:t>
            </w:r>
            <w:proofErr w:type="spellEnd"/>
            <w:r w:rsidRPr="00333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thơm</w:t>
            </w:r>
            <w:proofErr w:type="spellEnd"/>
            <w:r w:rsidRPr="00333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33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Nếp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Thinh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0368926678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1 -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 xml:space="preserve">Rau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0985660592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>Hải</w:t>
            </w:r>
            <w:proofErr w:type="spellEnd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N.A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Miếng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Thỏa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0358052781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14 -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bao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rPr>
          <w:trHeight w:val="773"/>
        </w:trPr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0975953345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2 -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Bột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mỳ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Trứng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rPr>
          <w:trHeight w:val="1421"/>
        </w:trPr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ty CP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khoáng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&amp; du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(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đốc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Đặng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Quang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0989664188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Kim 1-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Tĩnh</w:t>
            </w:r>
            <w:proofErr w:type="spellEnd"/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khiết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kim</w:t>
            </w:r>
            <w:proofErr w:type="spellEnd"/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0987004335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8 –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Quảng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Vinamilk</w:t>
            </w:r>
            <w:proofErr w:type="spellEnd"/>
          </w:p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bột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Dielac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Super </w:t>
            </w:r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4A" w:rsidRPr="00333DF1" w:rsidTr="00DC237B">
        <w:tc>
          <w:tcPr>
            <w:tcW w:w="746" w:type="dxa"/>
          </w:tcPr>
          <w:p w:rsidR="001D524A" w:rsidRPr="00333DF1" w:rsidRDefault="001D524A" w:rsidP="001D5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29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ty TNHH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mại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: Cao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603">
              <w:rPr>
                <w:rFonts w:ascii="Times New Roman" w:hAnsi="Times New Roman"/>
                <w:sz w:val="28"/>
                <w:szCs w:val="28"/>
              </w:rPr>
              <w:t>0969499636</w:t>
            </w:r>
          </w:p>
        </w:tc>
        <w:tc>
          <w:tcPr>
            <w:tcW w:w="432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Xóm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3 -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Châu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 - NA</w:t>
            </w:r>
          </w:p>
        </w:tc>
        <w:tc>
          <w:tcPr>
            <w:tcW w:w="3150" w:type="dxa"/>
          </w:tcPr>
          <w:p w:rsidR="001D524A" w:rsidRPr="00333DF1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D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đốt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 xml:space="preserve"> (Ga </w:t>
            </w:r>
            <w:proofErr w:type="spellStart"/>
            <w:r w:rsidRPr="00333DF1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33DF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1D524A" w:rsidRPr="00203603" w:rsidRDefault="001D524A" w:rsidP="001D5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5564" w:rsidRDefault="002E3DFB" w:rsidP="00DC237B">
      <w:pPr>
        <w:tabs>
          <w:tab w:val="left" w:pos="849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</w:t>
      </w:r>
      <w:r w:rsidR="00EC6C29">
        <w:t xml:space="preserve">                              </w:t>
      </w:r>
      <w:r w:rsidR="005E3945">
        <w:t xml:space="preserve"> </w:t>
      </w:r>
    </w:p>
    <w:p w:rsidR="005E3945" w:rsidRPr="00EC6C29" w:rsidRDefault="00435564" w:rsidP="00DC237B">
      <w:pPr>
        <w:tabs>
          <w:tab w:val="left" w:pos="8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</w:t>
      </w:r>
    </w:p>
    <w:p w:rsidR="005E3945" w:rsidRDefault="005E3945" w:rsidP="00DC237B">
      <w:pPr>
        <w:tabs>
          <w:tab w:val="left" w:pos="84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="002E3DFB">
        <w:t xml:space="preserve">  </w:t>
      </w:r>
      <w:r w:rsidR="002E3DFB">
        <w:rPr>
          <w:rFonts w:ascii="Times New Roman" w:hAnsi="Times New Roman"/>
          <w:b/>
          <w:sz w:val="26"/>
          <w:szCs w:val="26"/>
        </w:rPr>
        <w:t>H</w:t>
      </w:r>
      <w:r w:rsidR="005840F1" w:rsidRPr="005840F1">
        <w:rPr>
          <w:rFonts w:ascii="Times New Roman" w:hAnsi="Times New Roman"/>
          <w:b/>
          <w:sz w:val="26"/>
          <w:szCs w:val="26"/>
        </w:rPr>
        <w:t>IỆU TRƯỞNG</w:t>
      </w:r>
    </w:p>
    <w:p w:rsidR="00435564" w:rsidRDefault="009E4753" w:rsidP="009E4753">
      <w:pPr>
        <w:tabs>
          <w:tab w:val="left" w:pos="922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D910E8B" wp14:editId="60E7B785">
            <wp:extent cx="2057400" cy="1225197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3086" cy="125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3F2" w:rsidRPr="005840F1" w:rsidRDefault="006513F2" w:rsidP="00DC237B">
      <w:pPr>
        <w:tabs>
          <w:tab w:val="left" w:pos="849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6978C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47D85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="00E47D8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47D85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="00E47D8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47D85">
        <w:rPr>
          <w:rFonts w:ascii="Times New Roman" w:hAnsi="Times New Roman"/>
          <w:b/>
          <w:sz w:val="26"/>
          <w:szCs w:val="26"/>
        </w:rPr>
        <w:t>Hiền</w:t>
      </w:r>
      <w:proofErr w:type="spellEnd"/>
    </w:p>
    <w:sectPr w:rsidR="006513F2" w:rsidRPr="005840F1" w:rsidSect="00DF68EF">
      <w:pgSz w:w="16834" w:h="11909" w:orient="landscape" w:code="9"/>
      <w:pgMar w:top="734" w:right="72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87BCF"/>
    <w:multiLevelType w:val="hybridMultilevel"/>
    <w:tmpl w:val="6F046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66"/>
    <w:rsid w:val="00013D37"/>
    <w:rsid w:val="000148A6"/>
    <w:rsid w:val="00017419"/>
    <w:rsid w:val="00023577"/>
    <w:rsid w:val="000416C9"/>
    <w:rsid w:val="00062352"/>
    <w:rsid w:val="000859B8"/>
    <w:rsid w:val="00093FFE"/>
    <w:rsid w:val="000D2BA1"/>
    <w:rsid w:val="000D700A"/>
    <w:rsid w:val="00102D2B"/>
    <w:rsid w:val="001052C6"/>
    <w:rsid w:val="001329E3"/>
    <w:rsid w:val="001369F3"/>
    <w:rsid w:val="0017536E"/>
    <w:rsid w:val="00185761"/>
    <w:rsid w:val="001A4230"/>
    <w:rsid w:val="001B1B6B"/>
    <w:rsid w:val="001B5210"/>
    <w:rsid w:val="001B69D9"/>
    <w:rsid w:val="001D524A"/>
    <w:rsid w:val="00203603"/>
    <w:rsid w:val="002310F0"/>
    <w:rsid w:val="00231CFA"/>
    <w:rsid w:val="00245EA7"/>
    <w:rsid w:val="002563B7"/>
    <w:rsid w:val="00260077"/>
    <w:rsid w:val="0028311C"/>
    <w:rsid w:val="00283751"/>
    <w:rsid w:val="00297FC9"/>
    <w:rsid w:val="002A34D0"/>
    <w:rsid w:val="002C7577"/>
    <w:rsid w:val="002E05A5"/>
    <w:rsid w:val="002E3DFB"/>
    <w:rsid w:val="00333DF1"/>
    <w:rsid w:val="00346FC7"/>
    <w:rsid w:val="00354CFF"/>
    <w:rsid w:val="003656E9"/>
    <w:rsid w:val="003722A3"/>
    <w:rsid w:val="00386C66"/>
    <w:rsid w:val="00397FCD"/>
    <w:rsid w:val="00431872"/>
    <w:rsid w:val="0043537C"/>
    <w:rsid w:val="00435564"/>
    <w:rsid w:val="00443A21"/>
    <w:rsid w:val="00480DDC"/>
    <w:rsid w:val="004C3F19"/>
    <w:rsid w:val="004C3FD2"/>
    <w:rsid w:val="004C6019"/>
    <w:rsid w:val="004D7E3B"/>
    <w:rsid w:val="00506EC9"/>
    <w:rsid w:val="005228B3"/>
    <w:rsid w:val="005314C3"/>
    <w:rsid w:val="005840F1"/>
    <w:rsid w:val="005B1F06"/>
    <w:rsid w:val="005C3DE0"/>
    <w:rsid w:val="005E3945"/>
    <w:rsid w:val="00607744"/>
    <w:rsid w:val="006167FD"/>
    <w:rsid w:val="006513F2"/>
    <w:rsid w:val="006627CA"/>
    <w:rsid w:val="006910EB"/>
    <w:rsid w:val="006978CE"/>
    <w:rsid w:val="006A0628"/>
    <w:rsid w:val="00712BC2"/>
    <w:rsid w:val="007521B7"/>
    <w:rsid w:val="00752A8A"/>
    <w:rsid w:val="00765276"/>
    <w:rsid w:val="00766E5D"/>
    <w:rsid w:val="007C58C2"/>
    <w:rsid w:val="008145FE"/>
    <w:rsid w:val="0082453E"/>
    <w:rsid w:val="0084004A"/>
    <w:rsid w:val="00850C87"/>
    <w:rsid w:val="00881EE6"/>
    <w:rsid w:val="00894BF4"/>
    <w:rsid w:val="008D0C41"/>
    <w:rsid w:val="0092369C"/>
    <w:rsid w:val="00943EF6"/>
    <w:rsid w:val="009827E8"/>
    <w:rsid w:val="009A6AA8"/>
    <w:rsid w:val="009E4753"/>
    <w:rsid w:val="00A017B1"/>
    <w:rsid w:val="00A1636D"/>
    <w:rsid w:val="00A376F3"/>
    <w:rsid w:val="00A47A25"/>
    <w:rsid w:val="00A82D65"/>
    <w:rsid w:val="00A930F4"/>
    <w:rsid w:val="00AA3EF1"/>
    <w:rsid w:val="00AB2A51"/>
    <w:rsid w:val="00AB72A8"/>
    <w:rsid w:val="00AE3755"/>
    <w:rsid w:val="00AF60B9"/>
    <w:rsid w:val="00AF6E53"/>
    <w:rsid w:val="00B02D71"/>
    <w:rsid w:val="00B25F3F"/>
    <w:rsid w:val="00B63B38"/>
    <w:rsid w:val="00B836E6"/>
    <w:rsid w:val="00B9658B"/>
    <w:rsid w:val="00BA1FEC"/>
    <w:rsid w:val="00BA3AEB"/>
    <w:rsid w:val="00BB69A6"/>
    <w:rsid w:val="00BD5ADC"/>
    <w:rsid w:val="00BD5DA6"/>
    <w:rsid w:val="00C34BE9"/>
    <w:rsid w:val="00C534E8"/>
    <w:rsid w:val="00C567A3"/>
    <w:rsid w:val="00C81330"/>
    <w:rsid w:val="00C867EC"/>
    <w:rsid w:val="00CC062B"/>
    <w:rsid w:val="00CD70CA"/>
    <w:rsid w:val="00D145DA"/>
    <w:rsid w:val="00D149F4"/>
    <w:rsid w:val="00D37812"/>
    <w:rsid w:val="00D529B4"/>
    <w:rsid w:val="00D70C93"/>
    <w:rsid w:val="00D82289"/>
    <w:rsid w:val="00D93994"/>
    <w:rsid w:val="00DC237B"/>
    <w:rsid w:val="00DF68EF"/>
    <w:rsid w:val="00E05BE2"/>
    <w:rsid w:val="00E374B6"/>
    <w:rsid w:val="00E4766A"/>
    <w:rsid w:val="00E47D85"/>
    <w:rsid w:val="00E56ED4"/>
    <w:rsid w:val="00E654ED"/>
    <w:rsid w:val="00EC6C29"/>
    <w:rsid w:val="00EC7837"/>
    <w:rsid w:val="00ED40A7"/>
    <w:rsid w:val="00F047B1"/>
    <w:rsid w:val="00F46102"/>
    <w:rsid w:val="00F85915"/>
    <w:rsid w:val="00FB5E95"/>
    <w:rsid w:val="00FB6B9D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8B4D"/>
  <w15:docId w15:val="{00AA9E27-975E-4A86-B8EF-B2EA123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C66"/>
    <w:pPr>
      <w:ind w:left="720"/>
      <w:contextualSpacing/>
    </w:pPr>
  </w:style>
  <w:style w:type="paragraph" w:customStyle="1" w:styleId="Default">
    <w:name w:val="Default"/>
    <w:rsid w:val="00D145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1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Linh, Phan Thi Thuy Linh (BN2-NAN)</dc:creator>
  <cp:lastModifiedBy>ADMIN</cp:lastModifiedBy>
  <cp:revision>11</cp:revision>
  <cp:lastPrinted>2024-11-26T02:44:00Z</cp:lastPrinted>
  <dcterms:created xsi:type="dcterms:W3CDTF">2026-04-13T08:10:00Z</dcterms:created>
  <dcterms:modified xsi:type="dcterms:W3CDTF">2026-04-14T03:47:00Z</dcterms:modified>
</cp:coreProperties>
</file>